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2BF" w14:textId="77777777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Buletin de vot prin corespondență pentru </w:t>
      </w:r>
    </w:p>
    <w:p w14:paraId="5B5B192E" w14:textId="10A8BDAF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Adunarea Generală </w:t>
      </w:r>
      <w:r>
        <w:rPr>
          <w:rFonts w:ascii="Arial" w:hAnsi="Arial" w:cs="Arial"/>
          <w:b/>
          <w:bCs/>
          <w:sz w:val="22"/>
          <w:szCs w:val="22"/>
          <w:lang w:val="ro-RO"/>
        </w:rPr>
        <w:t>O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>rdinară a Acționarilor</w:t>
      </w:r>
    </w:p>
    <w:p w14:paraId="50E1D3D9" w14:textId="6CDED2E6" w:rsidR="009A60A5" w:rsidRPr="008A39D0" w:rsidRDefault="009A60A5" w:rsidP="009A60A5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din data de </w:t>
      </w:r>
      <w:r w:rsidR="00F8208F">
        <w:rPr>
          <w:rFonts w:ascii="Arial" w:hAnsi="Arial" w:cs="Arial"/>
          <w:b/>
          <w:bCs/>
          <w:sz w:val="22"/>
          <w:szCs w:val="22"/>
          <w:lang w:val="ro-RO"/>
        </w:rPr>
        <w:t>13</w:t>
      </w:r>
      <w:r w:rsidR="00C47DE2">
        <w:rPr>
          <w:rFonts w:ascii="Arial" w:hAnsi="Arial" w:cs="Arial"/>
          <w:b/>
          <w:bCs/>
          <w:sz w:val="22"/>
          <w:szCs w:val="22"/>
          <w:lang w:val="ro-RO"/>
        </w:rPr>
        <w:t xml:space="preserve"> februarie 2023</w:t>
      </w:r>
    </w:p>
    <w:p w14:paraId="02891962" w14:textId="77777777" w:rsidR="009A60A5" w:rsidRPr="008A39D0" w:rsidRDefault="009A60A5" w:rsidP="009A60A5">
      <w:pPr>
        <w:spacing w:line="259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5E44C62A" w14:textId="6F46FDF3" w:rsidR="009A60A5" w:rsidRDefault="00CE2D49" w:rsidP="00AD677B">
      <w:pPr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Subscrisa, ............................, cu sediul în ..................., înregistrată la Registrul Comerțului .......... sub nr. ....................., având CUI ................., legal reprezentată de ..................., având calitatea de ........................, identificat(ă) cu ............................, deținătoare a unui număr de .................. acțiuni emise de PETAL SA, înregistrată la ORC Vaslui cu nr. J37/191/2003, având CUI 841186, reprezentând .................% din numărul total de acțiuni, care îmi conferă ............... drepturi de vot în Adunarea Generală a acționarilor</w:t>
      </w:r>
    </w:p>
    <w:p w14:paraId="0AAA7AF0" w14:textId="77777777" w:rsidR="00CE2D49" w:rsidRPr="008A39D0" w:rsidRDefault="00CE2D49" w:rsidP="00AD677B">
      <w:pPr>
        <w:ind w:right="-28"/>
        <w:jc w:val="both"/>
        <w:rPr>
          <w:rFonts w:ascii="Arial" w:hAnsi="Arial" w:cs="Arial"/>
          <w:sz w:val="22"/>
          <w:szCs w:val="22"/>
          <w:lang w:val="ro-RO"/>
        </w:rPr>
      </w:pPr>
    </w:p>
    <w:p w14:paraId="0F73344B" w14:textId="125B1EA6" w:rsidR="009A60A5" w:rsidRPr="008A39D0" w:rsidRDefault="009A60A5" w:rsidP="00205AB3">
      <w:pPr>
        <w:ind w:right="-28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 xml:space="preserve">Având în vedere prevederile Regulamentului nr. 5 /2018, pentru Adunarea Generală </w:t>
      </w:r>
      <w:r>
        <w:rPr>
          <w:rFonts w:ascii="Arial" w:hAnsi="Arial" w:cs="Arial"/>
          <w:sz w:val="22"/>
          <w:szCs w:val="22"/>
          <w:lang w:val="ro-RO"/>
        </w:rPr>
        <w:t>O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rdinară a Acționarilor PETAL SA, convocată pentru data de </w:t>
      </w:r>
      <w:r w:rsidR="00F8208F">
        <w:rPr>
          <w:rFonts w:ascii="Arial" w:hAnsi="Arial" w:cs="Arial"/>
          <w:sz w:val="22"/>
          <w:szCs w:val="22"/>
          <w:lang w:val="ro-RO"/>
        </w:rPr>
        <w:t>13.02.2023</w:t>
      </w:r>
      <w:r w:rsidRPr="008A39D0">
        <w:rPr>
          <w:rFonts w:ascii="Arial" w:hAnsi="Arial" w:cs="Arial"/>
          <w:sz w:val="22"/>
          <w:szCs w:val="22"/>
          <w:lang w:val="ro-RO"/>
        </w:rPr>
        <w:t>, ora 1</w:t>
      </w:r>
      <w:r>
        <w:rPr>
          <w:rFonts w:ascii="Arial" w:hAnsi="Arial" w:cs="Arial"/>
          <w:sz w:val="22"/>
          <w:szCs w:val="22"/>
          <w:lang w:val="ro-RO"/>
        </w:rPr>
        <w:t>4</w:t>
      </w:r>
      <w:r w:rsidR="008D7C49">
        <w:rPr>
          <w:rFonts w:ascii="Arial" w:hAnsi="Arial" w:cs="Arial"/>
          <w:sz w:val="22"/>
          <w:szCs w:val="22"/>
          <w:lang w:val="ro-RO"/>
        </w:rPr>
        <w:t>:00</w:t>
      </w:r>
      <w:r w:rsidRPr="008A39D0">
        <w:rPr>
          <w:rFonts w:ascii="Arial" w:hAnsi="Arial" w:cs="Arial"/>
          <w:sz w:val="22"/>
          <w:szCs w:val="22"/>
          <w:lang w:val="ro-RO"/>
        </w:rPr>
        <w:t>, îmi exercit dreptul de vot prin corespondență astfel:</w:t>
      </w:r>
    </w:p>
    <w:p w14:paraId="6B9A1694" w14:textId="77777777" w:rsidR="00C7429A" w:rsidRPr="00363909" w:rsidRDefault="00C7429A" w:rsidP="00AD677B">
      <w:pPr>
        <w:spacing w:line="259" w:lineRule="auto"/>
        <w:ind w:right="-28"/>
        <w:jc w:val="both"/>
        <w:rPr>
          <w:rFonts w:ascii="Arial" w:hAnsi="Arial" w:cs="Arial"/>
          <w:sz w:val="10"/>
          <w:szCs w:val="10"/>
          <w:lang w:val="ro-RO"/>
        </w:rPr>
      </w:pPr>
    </w:p>
    <w:p w14:paraId="4C294CC7" w14:textId="77777777" w:rsidR="002E6A1D" w:rsidRPr="002E6A1D" w:rsidRDefault="002E6A1D" w:rsidP="00AD677B">
      <w:pPr>
        <w:spacing w:line="259" w:lineRule="auto"/>
        <w:ind w:right="-28"/>
        <w:jc w:val="both"/>
        <w:rPr>
          <w:rFonts w:ascii="Arial" w:hAnsi="Arial" w:cs="Arial"/>
          <w:lang w:val="ro-RO"/>
        </w:rPr>
      </w:pPr>
    </w:p>
    <w:p w14:paraId="1503C677" w14:textId="77777777" w:rsidR="00EF2523" w:rsidRPr="00B67DBB" w:rsidRDefault="00EF2523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>Aprobarea descărcării de gestiune a Administratorilor societății pentru activitatea desfășurată în perioada 01.01.2022-15.11.2022</w:t>
      </w:r>
    </w:p>
    <w:p w14:paraId="3B781C53" w14:textId="3088ED88" w:rsidR="00A92192" w:rsidRPr="00B67DBB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Pr="00B67DBB">
        <w:rPr>
          <w:rFonts w:ascii="Arial" w:hAnsi="Arial" w:cs="Arial"/>
          <w:b/>
          <w:bCs/>
          <w:lang w:val="ro-RO"/>
        </w:rPr>
        <w:tab/>
      </w:r>
      <w:r w:rsidR="00BA3AFD"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17323AB7" w14:textId="77777777" w:rsidR="000E17E7" w:rsidRPr="00B67DBB" w:rsidRDefault="000E17E7" w:rsidP="00AD677B">
      <w:pPr>
        <w:pStyle w:val="Listparagraf"/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</w:p>
    <w:p w14:paraId="3BBA8C93" w14:textId="77777777" w:rsidR="00343229" w:rsidRPr="00B67DBB" w:rsidRDefault="00343229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Aprobarea revocării administratorilor Viorel Rățoi și Adrian </w:t>
      </w:r>
      <w:proofErr w:type="spellStart"/>
      <w:r w:rsidRPr="00B67DBB">
        <w:rPr>
          <w:rFonts w:ascii="Arial" w:hAnsi="Arial" w:cs="Arial"/>
          <w:lang w:val="ro-RO"/>
        </w:rPr>
        <w:t>Perino</w:t>
      </w:r>
      <w:proofErr w:type="spellEnd"/>
      <w:r w:rsidRPr="00B67DBB">
        <w:rPr>
          <w:rFonts w:ascii="Arial" w:hAnsi="Arial" w:cs="Arial"/>
          <w:lang w:val="ro-RO"/>
        </w:rPr>
        <w:t xml:space="preserve"> </w:t>
      </w:r>
      <w:proofErr w:type="spellStart"/>
      <w:r w:rsidRPr="00B67DBB">
        <w:rPr>
          <w:rFonts w:ascii="Arial" w:hAnsi="Arial" w:cs="Arial"/>
          <w:lang w:val="ro-RO"/>
        </w:rPr>
        <w:t>Baraga</w:t>
      </w:r>
      <w:proofErr w:type="spellEnd"/>
      <w:r w:rsidRPr="00B67DBB">
        <w:rPr>
          <w:rFonts w:ascii="Arial" w:hAnsi="Arial" w:cs="Arial"/>
          <w:lang w:val="ro-RO"/>
        </w:rPr>
        <w:t xml:space="preserve"> ca urmare a expirării mandatelor de administrator</w:t>
      </w:r>
    </w:p>
    <w:p w14:paraId="7B2FC0EB" w14:textId="452ED407" w:rsidR="00A92192" w:rsidRPr="00B67DBB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="00BA3AFD"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5B38F7B8" w14:textId="77777777" w:rsidR="00EF2523" w:rsidRPr="00B67DBB" w:rsidRDefault="00EF2523" w:rsidP="00AD677B">
      <w:pPr>
        <w:pStyle w:val="Listparagraf"/>
        <w:spacing w:after="120" w:line="264" w:lineRule="auto"/>
        <w:ind w:right="-28"/>
        <w:rPr>
          <w:rFonts w:ascii="Arial" w:hAnsi="Arial" w:cs="Arial"/>
          <w:lang w:val="ro-RO"/>
        </w:rPr>
      </w:pPr>
    </w:p>
    <w:p w14:paraId="4FF06476" w14:textId="0355EB07" w:rsidR="00351E31" w:rsidRPr="00B67DBB" w:rsidRDefault="00C129FE" w:rsidP="00AD677B">
      <w:pPr>
        <w:pStyle w:val="Listparagraf"/>
        <w:numPr>
          <w:ilvl w:val="0"/>
          <w:numId w:val="35"/>
        </w:numPr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>Numirea unui Administrator Unic al societății</w:t>
      </w:r>
      <w:r w:rsidR="00FF4B26" w:rsidRPr="00B67DBB">
        <w:rPr>
          <w:rFonts w:ascii="Arial" w:hAnsi="Arial" w:cs="Arial"/>
          <w:lang w:val="ro-RO"/>
        </w:rPr>
        <w:t xml:space="preserve"> </w:t>
      </w:r>
      <w:r w:rsidR="00376B07" w:rsidRPr="00B67DBB">
        <w:rPr>
          <w:rFonts w:ascii="Arial" w:hAnsi="Arial" w:cs="Arial"/>
          <w:lang w:val="ro-RO"/>
        </w:rPr>
        <w:t>și</w:t>
      </w:r>
      <w:r w:rsidR="00FF4B26" w:rsidRPr="00B67DBB">
        <w:rPr>
          <w:rFonts w:ascii="Arial" w:hAnsi="Arial" w:cs="Arial"/>
          <w:lang w:val="ro-RO"/>
        </w:rPr>
        <w:t xml:space="preserve"> stabilirea retribuției </w:t>
      </w:r>
      <w:r w:rsidR="00EC47C1" w:rsidRPr="00B67DBB">
        <w:rPr>
          <w:rFonts w:ascii="Arial" w:hAnsi="Arial" w:cs="Arial"/>
          <w:lang w:val="ro-RO"/>
        </w:rPr>
        <w:t>cuvenite</w:t>
      </w:r>
      <w:r w:rsidR="00413168" w:rsidRPr="00B67DBB">
        <w:rPr>
          <w:rFonts w:ascii="Arial" w:hAnsi="Arial" w:cs="Arial"/>
          <w:lang w:val="ro-RO"/>
        </w:rPr>
        <w:t xml:space="preserve">: </w:t>
      </w:r>
    </w:p>
    <w:p w14:paraId="41DA823E" w14:textId="56DA28C0" w:rsidR="0085736E" w:rsidRPr="00A658DA" w:rsidRDefault="00413168" w:rsidP="00AD677B">
      <w:pPr>
        <w:pStyle w:val="Listparagraf"/>
        <w:numPr>
          <w:ilvl w:val="1"/>
          <w:numId w:val="35"/>
        </w:numPr>
        <w:spacing w:after="120" w:line="264" w:lineRule="auto"/>
        <w:ind w:right="-28"/>
        <w:jc w:val="both"/>
        <w:rPr>
          <w:rFonts w:ascii="Arial" w:hAnsi="Arial" w:cs="Arial"/>
          <w:i/>
          <w:iCs/>
          <w:lang w:val="ro-RO"/>
        </w:rPr>
      </w:pPr>
      <w:r w:rsidRPr="00A658DA">
        <w:rPr>
          <w:rFonts w:ascii="Arial" w:hAnsi="Arial" w:cs="Arial"/>
          <w:i/>
          <w:iCs/>
          <w:lang w:val="ro-RO"/>
        </w:rPr>
        <w:t xml:space="preserve">Administrator Unic – </w:t>
      </w:r>
      <w:proofErr w:type="spellStart"/>
      <w:r w:rsidR="00A658DA" w:rsidRPr="00A658DA">
        <w:rPr>
          <w:rFonts w:ascii="Arial" w:hAnsi="Arial" w:cs="Arial"/>
          <w:i/>
          <w:iCs/>
          <w:lang w:val="ro-RO"/>
        </w:rPr>
        <w:t>Instal</w:t>
      </w:r>
      <w:proofErr w:type="spellEnd"/>
      <w:r w:rsidR="00A658DA" w:rsidRPr="00A658DA">
        <w:rPr>
          <w:rFonts w:ascii="Arial" w:hAnsi="Arial" w:cs="Arial"/>
          <w:i/>
          <w:iCs/>
          <w:lang w:val="ro-RO"/>
        </w:rPr>
        <w:t xml:space="preserve"> Expert srl</w:t>
      </w:r>
      <w:r w:rsidRPr="00A658DA">
        <w:rPr>
          <w:rFonts w:ascii="Arial" w:hAnsi="Arial" w:cs="Arial"/>
          <w:i/>
          <w:iCs/>
          <w:lang w:val="ro-RO"/>
        </w:rPr>
        <w:t>, retribuție</w:t>
      </w:r>
      <w:r w:rsidR="00AA48AE" w:rsidRPr="00A658DA">
        <w:rPr>
          <w:rFonts w:ascii="Arial" w:hAnsi="Arial" w:cs="Arial"/>
          <w:i/>
          <w:iCs/>
          <w:lang w:val="ro-RO"/>
        </w:rPr>
        <w:t>:</w:t>
      </w:r>
      <w:r w:rsidRPr="00A658DA">
        <w:rPr>
          <w:rFonts w:ascii="Arial" w:hAnsi="Arial" w:cs="Arial"/>
          <w:i/>
          <w:iCs/>
          <w:lang w:val="ro-RO"/>
        </w:rPr>
        <w:t xml:space="preserve"> </w:t>
      </w:r>
      <w:r w:rsidR="00AA48AE" w:rsidRPr="00A658DA">
        <w:rPr>
          <w:rFonts w:ascii="Arial" w:hAnsi="Arial" w:cs="Arial"/>
          <w:i/>
          <w:iCs/>
          <w:lang w:val="ro-RO"/>
        </w:rPr>
        <w:t xml:space="preserve">– </w:t>
      </w:r>
      <w:r w:rsidR="00A658DA" w:rsidRPr="00A658DA">
        <w:rPr>
          <w:rFonts w:ascii="Arial" w:hAnsi="Arial" w:cs="Arial"/>
          <w:i/>
          <w:iCs/>
          <w:lang w:val="ro-RO"/>
        </w:rPr>
        <w:t>15.000</w:t>
      </w:r>
      <w:r w:rsidR="00AA48AE" w:rsidRPr="00A658DA">
        <w:rPr>
          <w:rFonts w:ascii="Arial" w:hAnsi="Arial" w:cs="Arial"/>
          <w:i/>
          <w:iCs/>
          <w:lang w:val="ro-RO"/>
        </w:rPr>
        <w:t xml:space="preserve"> </w:t>
      </w:r>
      <w:r w:rsidR="0036489D" w:rsidRPr="00A658DA">
        <w:rPr>
          <w:rFonts w:ascii="Arial" w:hAnsi="Arial" w:cs="Arial"/>
          <w:i/>
          <w:iCs/>
          <w:lang w:val="ro-RO"/>
        </w:rPr>
        <w:t>lei</w:t>
      </w:r>
      <w:r w:rsidR="0085736E" w:rsidRPr="00A658DA">
        <w:rPr>
          <w:rFonts w:ascii="Arial" w:hAnsi="Arial" w:cs="Arial"/>
          <w:i/>
          <w:iCs/>
          <w:lang w:val="ro-RO"/>
        </w:rPr>
        <w:t xml:space="preserve"> lunar</w:t>
      </w:r>
    </w:p>
    <w:p w14:paraId="5E172D63" w14:textId="4B636C09" w:rsidR="00343229" w:rsidRPr="00B67DBB" w:rsidRDefault="0085736E" w:rsidP="00AD677B">
      <w:pPr>
        <w:autoSpaceDE w:val="0"/>
        <w:autoSpaceDN w:val="0"/>
        <w:adjustRightInd w:val="0"/>
        <w:spacing w:after="120" w:line="264" w:lineRule="auto"/>
        <w:ind w:left="360" w:right="-28"/>
        <w:rPr>
          <w:rFonts w:ascii="Arial" w:hAnsi="Arial" w:cs="Arial"/>
          <w:b/>
          <w:bCs/>
          <w:sz w:val="22"/>
          <w:szCs w:val="22"/>
          <w:lang w:val="ro-RO"/>
        </w:rPr>
      </w:pPr>
      <w:r w:rsidRPr="00B67DBB">
        <w:rPr>
          <w:rFonts w:ascii="Arial" w:hAnsi="Arial" w:cs="Arial"/>
          <w:b/>
          <w:bCs/>
          <w:sz w:val="22"/>
          <w:szCs w:val="22"/>
          <w:lang w:val="ro-RO"/>
        </w:rPr>
        <w:t xml:space="preserve">VOT: 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pentru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="00F8208F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abținere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</w:p>
    <w:p w14:paraId="247C2A7E" w14:textId="77777777" w:rsidR="00A92192" w:rsidRPr="00B67DBB" w:rsidRDefault="00A92192" w:rsidP="00AD677B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Numirea unui nou auditor al societății, cu un mandat de 4 ani </w:t>
      </w:r>
    </w:p>
    <w:p w14:paraId="634F99DA" w14:textId="25B75FB6" w:rsidR="00B67DBB" w:rsidRPr="00D642B5" w:rsidRDefault="00B67DBB" w:rsidP="00A658DA">
      <w:pPr>
        <w:pStyle w:val="Listparagraf"/>
        <w:numPr>
          <w:ilvl w:val="1"/>
          <w:numId w:val="35"/>
        </w:numPr>
        <w:tabs>
          <w:tab w:val="left" w:pos="426"/>
        </w:tabs>
        <w:spacing w:after="120" w:line="264" w:lineRule="auto"/>
        <w:ind w:left="1434" w:right="-28" w:hanging="357"/>
        <w:contextualSpacing w:val="0"/>
        <w:jc w:val="both"/>
        <w:rPr>
          <w:rFonts w:ascii="Arial" w:hAnsi="Arial" w:cs="Arial"/>
          <w:i/>
          <w:iCs/>
          <w:lang w:val="ro-RO"/>
        </w:rPr>
      </w:pPr>
      <w:r w:rsidRPr="00D642B5">
        <w:rPr>
          <w:rFonts w:ascii="Arial" w:hAnsi="Arial" w:cs="Arial"/>
          <w:i/>
          <w:iCs/>
          <w:lang w:val="ro-RO"/>
        </w:rPr>
        <w:t xml:space="preserve">Auditor – </w:t>
      </w:r>
      <w:r w:rsidR="00A658DA" w:rsidRPr="00D642B5">
        <w:rPr>
          <w:rFonts w:ascii="Arial" w:hAnsi="Arial" w:cs="Arial"/>
          <w:i/>
          <w:iCs/>
          <w:lang w:val="ro-RO"/>
        </w:rPr>
        <w:t xml:space="preserve">PFA </w:t>
      </w:r>
      <w:proofErr w:type="spellStart"/>
      <w:r w:rsidR="00A658DA" w:rsidRPr="00D642B5">
        <w:rPr>
          <w:rFonts w:ascii="Arial" w:hAnsi="Arial" w:cs="Arial"/>
          <w:i/>
          <w:iCs/>
          <w:lang w:val="ro-RO"/>
        </w:rPr>
        <w:t>Palur</w:t>
      </w:r>
      <w:proofErr w:type="spellEnd"/>
      <w:r w:rsidR="00A658DA" w:rsidRPr="00D642B5">
        <w:rPr>
          <w:rFonts w:ascii="Arial" w:hAnsi="Arial" w:cs="Arial"/>
          <w:i/>
          <w:iCs/>
          <w:lang w:val="ro-RO"/>
        </w:rPr>
        <w:t xml:space="preserve"> Margareta</w:t>
      </w:r>
    </w:p>
    <w:p w14:paraId="7BD0E1F2" w14:textId="403472A1" w:rsidR="00A92192" w:rsidRDefault="00A92192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  <w:r w:rsidRPr="00B67DBB">
        <w:rPr>
          <w:rFonts w:ascii="Arial" w:hAnsi="Arial" w:cs="Arial"/>
          <w:b/>
          <w:bCs/>
          <w:lang w:val="ro-RO"/>
        </w:rPr>
        <w:t xml:space="preserve">VOT: </w:t>
      </w:r>
      <w:r w:rsidRPr="00B67DBB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ab/>
        <w:t>pentru</w:t>
      </w:r>
      <w:r w:rsidRPr="00B67DBB">
        <w:rPr>
          <w:rFonts w:ascii="Arial" w:hAnsi="Arial" w:cs="Arial"/>
          <w:b/>
          <w:bCs/>
          <w:lang w:val="ro-RO"/>
        </w:rPr>
        <w:tab/>
      </w:r>
      <w:r w:rsidR="00F8208F">
        <w:rPr>
          <w:rFonts w:ascii="Arial" w:hAnsi="Arial" w:cs="Arial"/>
          <w:b/>
          <w:bCs/>
          <w:lang w:val="ro-RO"/>
        </w:rPr>
        <w:tab/>
      </w:r>
      <w:r w:rsidRPr="00B67DBB">
        <w:rPr>
          <w:rFonts w:ascii="Arial" w:hAnsi="Arial" w:cs="Arial"/>
          <w:b/>
          <w:bCs/>
          <w:lang w:val="ro-RO"/>
        </w:rPr>
        <w:t>□</w:t>
      </w:r>
      <w:r w:rsidRPr="00B67DBB">
        <w:rPr>
          <w:rFonts w:ascii="Arial" w:hAnsi="Arial" w:cs="Arial"/>
          <w:b/>
          <w:bCs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  <w:r w:rsidRPr="00B67DBB">
        <w:rPr>
          <w:rFonts w:ascii="Arial" w:hAnsi="Arial" w:cs="Arial"/>
          <w:b/>
          <w:bCs/>
          <w:lang w:val="ro-RO"/>
        </w:rPr>
        <w:tab/>
        <w:t>abținere</w:t>
      </w:r>
      <w:r w:rsidRPr="00B67DBB">
        <w:rPr>
          <w:rFonts w:ascii="Arial" w:hAnsi="Arial" w:cs="Arial"/>
          <w:b/>
          <w:bCs/>
          <w:lang w:val="ro-RO"/>
        </w:rPr>
        <w:tab/>
        <w:t>□</w:t>
      </w:r>
    </w:p>
    <w:p w14:paraId="6B7360B4" w14:textId="77777777" w:rsidR="004B2D8A" w:rsidRPr="00B67DBB" w:rsidRDefault="004B2D8A" w:rsidP="00AD677B">
      <w:pPr>
        <w:pStyle w:val="Listparagraf"/>
        <w:autoSpaceDE w:val="0"/>
        <w:autoSpaceDN w:val="0"/>
        <w:adjustRightInd w:val="0"/>
        <w:spacing w:after="120" w:line="264" w:lineRule="auto"/>
        <w:ind w:right="-28"/>
        <w:rPr>
          <w:rFonts w:ascii="Arial" w:hAnsi="Arial" w:cs="Arial"/>
          <w:b/>
          <w:bCs/>
          <w:lang w:val="ro-RO"/>
        </w:rPr>
      </w:pPr>
    </w:p>
    <w:p w14:paraId="6C35FE4F" w14:textId="35306784" w:rsidR="003757D2" w:rsidRPr="00B67DBB" w:rsidRDefault="003757D2" w:rsidP="00AD677B">
      <w:pPr>
        <w:pStyle w:val="Listparagraf"/>
        <w:numPr>
          <w:ilvl w:val="0"/>
          <w:numId w:val="35"/>
        </w:numPr>
        <w:spacing w:after="120" w:line="264" w:lineRule="auto"/>
        <w:ind w:right="-28"/>
        <w:jc w:val="both"/>
        <w:rPr>
          <w:rFonts w:ascii="Arial" w:hAnsi="Arial" w:cs="Arial"/>
          <w:lang w:val="ro-RO"/>
        </w:rPr>
      </w:pPr>
      <w:r w:rsidRPr="00B67DBB">
        <w:rPr>
          <w:rFonts w:ascii="Arial" w:hAnsi="Arial" w:cs="Arial"/>
          <w:lang w:val="ro-RO"/>
        </w:rPr>
        <w:t xml:space="preserve">Mandatarea </w:t>
      </w:r>
      <w:r w:rsidR="00EE7F76" w:rsidRPr="00B67DBB">
        <w:rPr>
          <w:rFonts w:ascii="Arial" w:hAnsi="Arial" w:cs="Arial"/>
          <w:lang w:val="ro-RO"/>
        </w:rPr>
        <w:t>a</w:t>
      </w:r>
      <w:r w:rsidR="005B6555" w:rsidRPr="00B67DBB">
        <w:rPr>
          <w:rFonts w:ascii="Arial" w:hAnsi="Arial" w:cs="Arial"/>
          <w:lang w:val="ro-RO"/>
        </w:rPr>
        <w:t>dministrator</w:t>
      </w:r>
      <w:r w:rsidR="006B38B0" w:rsidRPr="00B67DBB">
        <w:rPr>
          <w:rFonts w:ascii="Arial" w:hAnsi="Arial" w:cs="Arial"/>
          <w:lang w:val="ro-RO"/>
        </w:rPr>
        <w:t>ului unic</w:t>
      </w:r>
      <w:r w:rsidR="00EE7F76" w:rsidRPr="00B67DBB">
        <w:rPr>
          <w:rFonts w:ascii="Arial" w:hAnsi="Arial" w:cs="Arial"/>
          <w:lang w:val="ro-RO"/>
        </w:rPr>
        <w:t xml:space="preserve"> </w:t>
      </w:r>
      <w:r w:rsidRPr="00B67DBB">
        <w:rPr>
          <w:rFonts w:ascii="Arial" w:hAnsi="Arial" w:cs="Arial"/>
          <w:lang w:val="ro-RO"/>
        </w:rPr>
        <w:t xml:space="preserve">al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, cu posibilitate de </w:t>
      </w:r>
      <w:r w:rsidR="005B6555" w:rsidRPr="00B67DBB">
        <w:rPr>
          <w:rFonts w:ascii="Arial" w:hAnsi="Arial" w:cs="Arial"/>
          <w:lang w:val="ro-RO"/>
        </w:rPr>
        <w:t xml:space="preserve">delegare sau </w:t>
      </w:r>
      <w:r w:rsidRPr="00B67DBB">
        <w:rPr>
          <w:rFonts w:ascii="Arial" w:hAnsi="Arial" w:cs="Arial"/>
          <w:lang w:val="ro-RO"/>
        </w:rPr>
        <w:t xml:space="preserve">substituire, pentru a </w:t>
      </w:r>
      <w:r w:rsidR="0085413B" w:rsidRPr="00B67DBB">
        <w:rPr>
          <w:rFonts w:ascii="Arial" w:hAnsi="Arial" w:cs="Arial"/>
          <w:lang w:val="ro-RO"/>
        </w:rPr>
        <w:t>încheia</w:t>
      </w:r>
      <w:r w:rsidRPr="00B67DBB">
        <w:rPr>
          <w:rFonts w:ascii="Arial" w:hAnsi="Arial" w:cs="Arial"/>
          <w:lang w:val="ro-RO"/>
        </w:rPr>
        <w:t xml:space="preserve"> si/sau semna, in numele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i/sau al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 </w:t>
      </w:r>
      <w:r w:rsidR="0085413B" w:rsidRPr="00B67DBB">
        <w:rPr>
          <w:rFonts w:ascii="Arial" w:hAnsi="Arial" w:cs="Arial"/>
          <w:lang w:val="ro-RO"/>
        </w:rPr>
        <w:t>societății</w:t>
      </w:r>
      <w:r w:rsidRPr="00B67DBB">
        <w:rPr>
          <w:rFonts w:ascii="Arial" w:hAnsi="Arial" w:cs="Arial"/>
          <w:lang w:val="ro-RO"/>
        </w:rPr>
        <w:t xml:space="preserve">: </w:t>
      </w:r>
      <w:r w:rsidR="0085413B" w:rsidRPr="00B67DBB">
        <w:rPr>
          <w:rFonts w:ascii="Arial" w:hAnsi="Arial" w:cs="Arial"/>
          <w:lang w:val="ro-RO"/>
        </w:rPr>
        <w:t>hotărârile</w:t>
      </w:r>
      <w:r w:rsidRPr="00B67DBB">
        <w:rPr>
          <w:rFonts w:ascii="Arial" w:hAnsi="Arial" w:cs="Arial"/>
          <w:lang w:val="ro-RO"/>
        </w:rPr>
        <w:t xml:space="preserve"> </w:t>
      </w:r>
      <w:r w:rsidR="0085413B" w:rsidRPr="00B67DBB">
        <w:rPr>
          <w:rFonts w:ascii="Arial" w:hAnsi="Arial" w:cs="Arial"/>
          <w:lang w:val="ro-RO"/>
        </w:rPr>
        <w:t>Adunăr</w:t>
      </w:r>
      <w:r w:rsidR="007F0085" w:rsidRPr="00B67DBB">
        <w:rPr>
          <w:rFonts w:ascii="Arial" w:hAnsi="Arial" w:cs="Arial"/>
          <w:lang w:val="ro-RO"/>
        </w:rPr>
        <w:t>i</w:t>
      </w:r>
      <w:r w:rsidR="0085413B" w:rsidRPr="00B67DBB">
        <w:rPr>
          <w:rFonts w:ascii="Arial" w:hAnsi="Arial" w:cs="Arial"/>
          <w:lang w:val="ro-RO"/>
        </w:rPr>
        <w:t>i</w:t>
      </w:r>
      <w:r w:rsidRPr="00B67DBB">
        <w:rPr>
          <w:rFonts w:ascii="Arial" w:hAnsi="Arial" w:cs="Arial"/>
          <w:lang w:val="ro-RO"/>
        </w:rPr>
        <w:t xml:space="preserve"> Generale Ordinare a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, oricare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toate </w:t>
      </w:r>
      <w:r w:rsidR="0085413B" w:rsidRPr="00B67DBB">
        <w:rPr>
          <w:rFonts w:ascii="Arial" w:hAnsi="Arial" w:cs="Arial"/>
          <w:lang w:val="ro-RO"/>
        </w:rPr>
        <w:t>hotărârile</w:t>
      </w:r>
      <w:r w:rsidRPr="00B67DBB">
        <w:rPr>
          <w:rFonts w:ascii="Arial" w:hAnsi="Arial" w:cs="Arial"/>
          <w:lang w:val="ro-RO"/>
        </w:rPr>
        <w:t xml:space="preserve">, documentele, </w:t>
      </w:r>
      <w:r w:rsidR="0085413B" w:rsidRPr="00B67DBB">
        <w:rPr>
          <w:rFonts w:ascii="Arial" w:hAnsi="Arial" w:cs="Arial"/>
          <w:lang w:val="ro-RO"/>
        </w:rPr>
        <w:t>aplicațiile</w:t>
      </w:r>
      <w:r w:rsidRPr="00B67DBB">
        <w:rPr>
          <w:rFonts w:ascii="Arial" w:hAnsi="Arial" w:cs="Arial"/>
          <w:lang w:val="ro-RO"/>
        </w:rPr>
        <w:t xml:space="preserve">, formularele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cererile </w:t>
      </w:r>
      <w:r w:rsidR="0085413B" w:rsidRPr="00B67DBB">
        <w:rPr>
          <w:rFonts w:ascii="Arial" w:hAnsi="Arial" w:cs="Arial"/>
          <w:lang w:val="ro-RO"/>
        </w:rPr>
        <w:t>adoptate</w:t>
      </w:r>
      <w:r w:rsidRPr="00B67DBB">
        <w:rPr>
          <w:rFonts w:ascii="Arial" w:hAnsi="Arial" w:cs="Arial"/>
          <w:lang w:val="ro-RO"/>
        </w:rPr>
        <w:t>/</w:t>
      </w:r>
      <w:r w:rsidR="0085413B" w:rsidRPr="00B67DBB">
        <w:rPr>
          <w:rFonts w:ascii="Arial" w:hAnsi="Arial" w:cs="Arial"/>
          <w:lang w:val="ro-RO"/>
        </w:rPr>
        <w:t>întocmite</w:t>
      </w:r>
      <w:r w:rsidRPr="00B67DBB">
        <w:rPr>
          <w:rFonts w:ascii="Arial" w:hAnsi="Arial" w:cs="Arial"/>
          <w:lang w:val="ro-RO"/>
        </w:rPr>
        <w:t xml:space="preserve"> in scopul sau pentru executarea </w:t>
      </w:r>
      <w:r w:rsidR="0085413B" w:rsidRPr="00B67DBB">
        <w:rPr>
          <w:rFonts w:ascii="Arial" w:hAnsi="Arial" w:cs="Arial"/>
          <w:lang w:val="ro-RO"/>
        </w:rPr>
        <w:t>hotărârilor</w:t>
      </w:r>
      <w:r w:rsidRPr="00B67DBB">
        <w:rPr>
          <w:rFonts w:ascii="Arial" w:hAnsi="Arial" w:cs="Arial"/>
          <w:lang w:val="ro-RO"/>
        </w:rPr>
        <w:t xml:space="preserve"> prezentei </w:t>
      </w:r>
      <w:r w:rsidR="0085413B" w:rsidRPr="00B67DBB">
        <w:rPr>
          <w:rFonts w:ascii="Arial" w:hAnsi="Arial" w:cs="Arial"/>
          <w:lang w:val="ro-RO"/>
        </w:rPr>
        <w:t>Adunări</w:t>
      </w:r>
      <w:r w:rsidRPr="00B67DBB">
        <w:rPr>
          <w:rFonts w:ascii="Arial" w:hAnsi="Arial" w:cs="Arial"/>
          <w:lang w:val="ro-RO"/>
        </w:rPr>
        <w:t xml:space="preserve"> Generale Ordinare a </w:t>
      </w:r>
      <w:r w:rsidR="0085413B" w:rsidRPr="00B67DBB">
        <w:rPr>
          <w:rFonts w:ascii="Arial" w:hAnsi="Arial" w:cs="Arial"/>
          <w:lang w:val="ro-RO"/>
        </w:rPr>
        <w:t>Acționarilor</w:t>
      </w:r>
      <w:r w:rsidRPr="00B67DBB">
        <w:rPr>
          <w:rFonts w:ascii="Arial" w:hAnsi="Arial" w:cs="Arial"/>
          <w:lang w:val="ro-RO"/>
        </w:rPr>
        <w:t xml:space="preserve"> in </w:t>
      </w:r>
      <w:r w:rsidR="0085413B" w:rsidRPr="00B67DBB">
        <w:rPr>
          <w:rFonts w:ascii="Arial" w:hAnsi="Arial" w:cs="Arial"/>
          <w:lang w:val="ro-RO"/>
        </w:rPr>
        <w:t>relație</w:t>
      </w:r>
      <w:r w:rsidRPr="00B67DBB">
        <w:rPr>
          <w:rFonts w:ascii="Arial" w:hAnsi="Arial" w:cs="Arial"/>
          <w:lang w:val="ro-RO"/>
        </w:rPr>
        <w:t xml:space="preserve"> cu orice persoan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fizic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sau juridic</w:t>
      </w:r>
      <w:r w:rsidR="0085413B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>, privat</w:t>
      </w:r>
      <w:r w:rsidR="00F24598" w:rsidRPr="00B67DBB">
        <w:rPr>
          <w:rFonts w:ascii="Arial" w:hAnsi="Arial" w:cs="Arial"/>
          <w:lang w:val="ro-RO"/>
        </w:rPr>
        <w:t>ă</w:t>
      </w:r>
      <w:r w:rsidRPr="00B67DBB">
        <w:rPr>
          <w:rFonts w:ascii="Arial" w:hAnsi="Arial" w:cs="Arial"/>
          <w:lang w:val="ro-RO"/>
        </w:rPr>
        <w:t xml:space="preserve"> sau public</w:t>
      </w:r>
      <w:r w:rsidR="00F24598" w:rsidRPr="00B67DBB">
        <w:rPr>
          <w:rFonts w:ascii="Arial" w:hAnsi="Arial" w:cs="Arial"/>
          <w:lang w:val="ro-RO"/>
        </w:rPr>
        <w:t>ă</w:t>
      </w:r>
      <w:r w:rsidR="0085413B" w:rsidRPr="00B67DBB">
        <w:rPr>
          <w:rFonts w:ascii="Arial" w:hAnsi="Arial" w:cs="Arial"/>
          <w:lang w:val="ro-RO"/>
        </w:rPr>
        <w:t xml:space="preserve"> </w:t>
      </w:r>
      <w:r w:rsidR="00525011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pentru a efectua toate </w:t>
      </w:r>
      <w:r w:rsidR="00F24598" w:rsidRPr="00B67DBB">
        <w:rPr>
          <w:rFonts w:ascii="Arial" w:hAnsi="Arial" w:cs="Arial"/>
          <w:lang w:val="ro-RO"/>
        </w:rPr>
        <w:t>formalitățile</w:t>
      </w:r>
      <w:r w:rsidRPr="00B67DBB">
        <w:rPr>
          <w:rFonts w:ascii="Arial" w:hAnsi="Arial" w:cs="Arial"/>
          <w:lang w:val="ro-RO"/>
        </w:rPr>
        <w:t xml:space="preserve"> legale pentru implementarea, </w:t>
      </w:r>
      <w:r w:rsidR="00F24598" w:rsidRPr="00B67DBB">
        <w:rPr>
          <w:rFonts w:ascii="Arial" w:hAnsi="Arial" w:cs="Arial"/>
          <w:lang w:val="ro-RO"/>
        </w:rPr>
        <w:t>înregistrarea</w:t>
      </w:r>
      <w:r w:rsidRPr="00B67DBB">
        <w:rPr>
          <w:rFonts w:ascii="Arial" w:hAnsi="Arial" w:cs="Arial"/>
          <w:lang w:val="ro-RO"/>
        </w:rPr>
        <w:t xml:space="preserve">, publicitatea, opozabilitatea, executarea </w:t>
      </w:r>
      <w:r w:rsidR="00C43EF4" w:rsidRPr="00B67DBB">
        <w:rPr>
          <w:rFonts w:ascii="Arial" w:hAnsi="Arial" w:cs="Arial"/>
          <w:lang w:val="ro-RO"/>
        </w:rPr>
        <w:t>ș</w:t>
      </w:r>
      <w:r w:rsidRPr="00B67DBB">
        <w:rPr>
          <w:rFonts w:ascii="Arial" w:hAnsi="Arial" w:cs="Arial"/>
          <w:lang w:val="ro-RO"/>
        </w:rPr>
        <w:t xml:space="preserve">i publicarea </w:t>
      </w:r>
      <w:r w:rsidR="00F24598" w:rsidRPr="00B67DBB">
        <w:rPr>
          <w:rFonts w:ascii="Arial" w:hAnsi="Arial" w:cs="Arial"/>
          <w:lang w:val="ro-RO"/>
        </w:rPr>
        <w:t>hotărârilor</w:t>
      </w:r>
      <w:r w:rsidRPr="00B67DBB">
        <w:rPr>
          <w:rFonts w:ascii="Arial" w:hAnsi="Arial" w:cs="Arial"/>
          <w:lang w:val="ro-RO"/>
        </w:rPr>
        <w:t xml:space="preserve"> adoptate.</w:t>
      </w:r>
    </w:p>
    <w:p w14:paraId="36E0B9E0" w14:textId="77777777" w:rsidR="0036489D" w:rsidRPr="00B67DBB" w:rsidRDefault="0036489D" w:rsidP="00AD677B">
      <w:pPr>
        <w:autoSpaceDE w:val="0"/>
        <w:autoSpaceDN w:val="0"/>
        <w:adjustRightInd w:val="0"/>
        <w:spacing w:after="120" w:line="264" w:lineRule="auto"/>
        <w:ind w:left="360" w:right="-28"/>
        <w:rPr>
          <w:rFonts w:ascii="Arial" w:hAnsi="Arial" w:cs="Arial"/>
          <w:b/>
          <w:bCs/>
          <w:sz w:val="22"/>
          <w:szCs w:val="22"/>
          <w:lang w:val="ro-RO"/>
        </w:rPr>
      </w:pPr>
      <w:r w:rsidRPr="00B67DBB">
        <w:rPr>
          <w:rFonts w:ascii="Arial" w:hAnsi="Arial" w:cs="Arial"/>
          <w:b/>
          <w:bCs/>
          <w:sz w:val="22"/>
          <w:szCs w:val="22"/>
          <w:lang w:val="ro-RO"/>
        </w:rPr>
        <w:t xml:space="preserve">VOT: 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pentru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împotrivă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abținere</w:t>
      </w:r>
      <w:r w:rsidRPr="00B67DBB">
        <w:rPr>
          <w:rFonts w:ascii="Arial" w:hAnsi="Arial" w:cs="Arial"/>
          <w:b/>
          <w:bCs/>
          <w:sz w:val="22"/>
          <w:szCs w:val="22"/>
          <w:lang w:val="ro-RO"/>
        </w:rPr>
        <w:tab/>
        <w:t>□</w:t>
      </w:r>
    </w:p>
    <w:p w14:paraId="56AD7746" w14:textId="51355FF4" w:rsidR="00997555" w:rsidRDefault="00997555" w:rsidP="00AD677B">
      <w:pPr>
        <w:tabs>
          <w:tab w:val="left" w:pos="426"/>
        </w:tabs>
        <w:spacing w:line="276" w:lineRule="auto"/>
        <w:ind w:right="-28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Prezentul formular de vot prin corespondență conține informații în conformitate cu Regulamentul nr. 5 / 2018.</w:t>
      </w:r>
    </w:p>
    <w:p w14:paraId="4DD178D4" w14:textId="354A3617" w:rsidR="00DA559F" w:rsidRDefault="00DA559F" w:rsidP="00DA559F">
      <w:pPr>
        <w:tabs>
          <w:tab w:val="left" w:pos="426"/>
        </w:tabs>
        <w:spacing w:line="276" w:lineRule="auto"/>
        <w:ind w:right="-11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  <w:t>Subscrisa, ...................... acționar PETAL SA, îmi asum întreaga răspundere pentru completarea corectă a prezentului formular de vot și transmiterea în siguranță către AGOA PETAL SA.</w:t>
      </w:r>
    </w:p>
    <w:p w14:paraId="781547A3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636A2442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Acționar: ......................</w:t>
      </w:r>
    </w:p>
    <w:p w14:paraId="79FDF57A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Prin reprezentant legal ...........................</w:t>
      </w:r>
    </w:p>
    <w:p w14:paraId="1EBF530A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2CE17B14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Semnătura ........................</w:t>
      </w:r>
    </w:p>
    <w:p w14:paraId="613B7CF0" w14:textId="77777777" w:rsidR="00DA559F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4234F8C0" w14:textId="77777777" w:rsidR="00DA559F" w:rsidRPr="00D049B4" w:rsidRDefault="00DA559F" w:rsidP="00DA559F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...............................</w:t>
      </w:r>
    </w:p>
    <w:p w14:paraId="007A44EC" w14:textId="77777777" w:rsidR="00997555" w:rsidRPr="00C65BDD" w:rsidRDefault="00997555" w:rsidP="00AD677B">
      <w:pPr>
        <w:pStyle w:val="Listparagraf"/>
        <w:spacing w:after="0"/>
        <w:ind w:left="0" w:right="-28"/>
        <w:jc w:val="both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ab/>
      </w:r>
    </w:p>
    <w:p w14:paraId="47008984" w14:textId="77777777" w:rsidR="0036489D" w:rsidRDefault="0036489D" w:rsidP="00341389">
      <w:pPr>
        <w:spacing w:line="259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36489D" w:rsidSect="00AD677B">
      <w:headerReference w:type="even" r:id="rId8"/>
      <w:headerReference w:type="default" r:id="rId9"/>
      <w:pgSz w:w="11906" w:h="16838" w:code="9"/>
      <w:pgMar w:top="1109" w:right="707" w:bottom="284" w:left="86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B45" w14:textId="77777777" w:rsidR="004021D9" w:rsidRDefault="004021D9" w:rsidP="00500E83">
      <w:r>
        <w:separator/>
      </w:r>
    </w:p>
  </w:endnote>
  <w:endnote w:type="continuationSeparator" w:id="0">
    <w:p w14:paraId="3275FB81" w14:textId="77777777" w:rsidR="004021D9" w:rsidRDefault="004021D9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879E" w14:textId="77777777" w:rsidR="004021D9" w:rsidRDefault="004021D9" w:rsidP="00500E83">
      <w:r>
        <w:separator/>
      </w:r>
    </w:p>
  </w:footnote>
  <w:footnote w:type="continuationSeparator" w:id="0">
    <w:p w14:paraId="6DD3CAE5" w14:textId="77777777" w:rsidR="004021D9" w:rsidRDefault="004021D9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067C2F"/>
    <w:multiLevelType w:val="hybridMultilevel"/>
    <w:tmpl w:val="355C7A1E"/>
    <w:lvl w:ilvl="0" w:tplc="373A37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61631">
    <w:abstractNumId w:val="8"/>
  </w:num>
  <w:num w:numId="2" w16cid:durableId="543719196">
    <w:abstractNumId w:val="27"/>
  </w:num>
  <w:num w:numId="3" w16cid:durableId="1335957170">
    <w:abstractNumId w:val="28"/>
  </w:num>
  <w:num w:numId="4" w16cid:durableId="1494907658">
    <w:abstractNumId w:val="11"/>
  </w:num>
  <w:num w:numId="5" w16cid:durableId="1105884349">
    <w:abstractNumId w:val="12"/>
  </w:num>
  <w:num w:numId="6" w16cid:durableId="497887488">
    <w:abstractNumId w:val="14"/>
  </w:num>
  <w:num w:numId="7" w16cid:durableId="1766264285">
    <w:abstractNumId w:val="26"/>
  </w:num>
  <w:num w:numId="8" w16cid:durableId="1729641944">
    <w:abstractNumId w:val="2"/>
  </w:num>
  <w:num w:numId="9" w16cid:durableId="1006060015">
    <w:abstractNumId w:val="3"/>
  </w:num>
  <w:num w:numId="10" w16cid:durableId="1148404423">
    <w:abstractNumId w:val="31"/>
  </w:num>
  <w:num w:numId="11" w16cid:durableId="471485542">
    <w:abstractNumId w:val="19"/>
  </w:num>
  <w:num w:numId="12" w16cid:durableId="1921525894">
    <w:abstractNumId w:val="32"/>
  </w:num>
  <w:num w:numId="13" w16cid:durableId="651762051">
    <w:abstractNumId w:val="23"/>
  </w:num>
  <w:num w:numId="14" w16cid:durableId="353844501">
    <w:abstractNumId w:val="17"/>
  </w:num>
  <w:num w:numId="15" w16cid:durableId="661007351">
    <w:abstractNumId w:val="22"/>
  </w:num>
  <w:num w:numId="16" w16cid:durableId="1326007086">
    <w:abstractNumId w:val="30"/>
  </w:num>
  <w:num w:numId="17" w16cid:durableId="152842705">
    <w:abstractNumId w:val="21"/>
  </w:num>
  <w:num w:numId="18" w16cid:durableId="1973517806">
    <w:abstractNumId w:val="35"/>
  </w:num>
  <w:num w:numId="19" w16cid:durableId="999891406">
    <w:abstractNumId w:val="25"/>
  </w:num>
  <w:num w:numId="20" w16cid:durableId="1699353341">
    <w:abstractNumId w:val="13"/>
  </w:num>
  <w:num w:numId="21" w16cid:durableId="1424717025">
    <w:abstractNumId w:val="1"/>
  </w:num>
  <w:num w:numId="22" w16cid:durableId="237638042">
    <w:abstractNumId w:val="6"/>
  </w:num>
  <w:num w:numId="23" w16cid:durableId="513760857">
    <w:abstractNumId w:val="34"/>
  </w:num>
  <w:num w:numId="24" w16cid:durableId="492456265">
    <w:abstractNumId w:val="24"/>
  </w:num>
  <w:num w:numId="25" w16cid:durableId="1094278533">
    <w:abstractNumId w:val="15"/>
  </w:num>
  <w:num w:numId="26" w16cid:durableId="1305543220">
    <w:abstractNumId w:val="20"/>
  </w:num>
  <w:num w:numId="27" w16cid:durableId="51201816">
    <w:abstractNumId w:val="16"/>
  </w:num>
  <w:num w:numId="28" w16cid:durableId="1827622990">
    <w:abstractNumId w:val="18"/>
  </w:num>
  <w:num w:numId="29" w16cid:durableId="200169078">
    <w:abstractNumId w:val="4"/>
  </w:num>
  <w:num w:numId="30" w16cid:durableId="1755666941">
    <w:abstractNumId w:val="9"/>
  </w:num>
  <w:num w:numId="31" w16cid:durableId="1398282507">
    <w:abstractNumId w:val="10"/>
  </w:num>
  <w:num w:numId="32" w16cid:durableId="1881436686">
    <w:abstractNumId w:val="5"/>
  </w:num>
  <w:num w:numId="33" w16cid:durableId="440105672">
    <w:abstractNumId w:val="0"/>
  </w:num>
  <w:num w:numId="34" w16cid:durableId="846334211">
    <w:abstractNumId w:val="33"/>
  </w:num>
  <w:num w:numId="35" w16cid:durableId="174226354">
    <w:abstractNumId w:val="29"/>
  </w:num>
  <w:num w:numId="36" w16cid:durableId="533928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7075"/>
    <w:rsid w:val="00027F2C"/>
    <w:rsid w:val="00032788"/>
    <w:rsid w:val="000465DD"/>
    <w:rsid w:val="00062DD5"/>
    <w:rsid w:val="000631CC"/>
    <w:rsid w:val="00073E5B"/>
    <w:rsid w:val="000B4B63"/>
    <w:rsid w:val="000C2AE0"/>
    <w:rsid w:val="000D58D7"/>
    <w:rsid w:val="000D5A76"/>
    <w:rsid w:val="000E17E7"/>
    <w:rsid w:val="000E2512"/>
    <w:rsid w:val="00113721"/>
    <w:rsid w:val="00113FC9"/>
    <w:rsid w:val="00115958"/>
    <w:rsid w:val="00117E76"/>
    <w:rsid w:val="0012065F"/>
    <w:rsid w:val="00123325"/>
    <w:rsid w:val="00127A43"/>
    <w:rsid w:val="001338F2"/>
    <w:rsid w:val="00134BB1"/>
    <w:rsid w:val="0013748A"/>
    <w:rsid w:val="00141160"/>
    <w:rsid w:val="0014202B"/>
    <w:rsid w:val="00147486"/>
    <w:rsid w:val="00150064"/>
    <w:rsid w:val="001501C7"/>
    <w:rsid w:val="00156D1C"/>
    <w:rsid w:val="001717B7"/>
    <w:rsid w:val="00175114"/>
    <w:rsid w:val="001824AF"/>
    <w:rsid w:val="00196551"/>
    <w:rsid w:val="001C561E"/>
    <w:rsid w:val="001D5B55"/>
    <w:rsid w:val="001E421E"/>
    <w:rsid w:val="001E54A7"/>
    <w:rsid w:val="001F0BE7"/>
    <w:rsid w:val="001F565C"/>
    <w:rsid w:val="001F7DC8"/>
    <w:rsid w:val="00201238"/>
    <w:rsid w:val="00201586"/>
    <w:rsid w:val="00205AB3"/>
    <w:rsid w:val="002142A1"/>
    <w:rsid w:val="00217136"/>
    <w:rsid w:val="00217306"/>
    <w:rsid w:val="00225CF3"/>
    <w:rsid w:val="0023514F"/>
    <w:rsid w:val="00235A76"/>
    <w:rsid w:val="00242E48"/>
    <w:rsid w:val="002707E7"/>
    <w:rsid w:val="00270ECC"/>
    <w:rsid w:val="00274F2F"/>
    <w:rsid w:val="0027593E"/>
    <w:rsid w:val="00276058"/>
    <w:rsid w:val="0028353C"/>
    <w:rsid w:val="0029074F"/>
    <w:rsid w:val="00290F1B"/>
    <w:rsid w:val="002A4BE5"/>
    <w:rsid w:val="002B19F1"/>
    <w:rsid w:val="002B6372"/>
    <w:rsid w:val="002E1B5D"/>
    <w:rsid w:val="002E6A1D"/>
    <w:rsid w:val="002E77EF"/>
    <w:rsid w:val="00311F8A"/>
    <w:rsid w:val="00316C67"/>
    <w:rsid w:val="00330CBE"/>
    <w:rsid w:val="003365B8"/>
    <w:rsid w:val="00341389"/>
    <w:rsid w:val="00343229"/>
    <w:rsid w:val="00351E31"/>
    <w:rsid w:val="00356AA1"/>
    <w:rsid w:val="003627F4"/>
    <w:rsid w:val="00363909"/>
    <w:rsid w:val="0036489D"/>
    <w:rsid w:val="003757D2"/>
    <w:rsid w:val="00376B07"/>
    <w:rsid w:val="0038332C"/>
    <w:rsid w:val="0039375E"/>
    <w:rsid w:val="0039575F"/>
    <w:rsid w:val="00397A86"/>
    <w:rsid w:val="003A3602"/>
    <w:rsid w:val="003C6D60"/>
    <w:rsid w:val="004021D9"/>
    <w:rsid w:val="00404DBB"/>
    <w:rsid w:val="0040662E"/>
    <w:rsid w:val="00410038"/>
    <w:rsid w:val="00413168"/>
    <w:rsid w:val="00430332"/>
    <w:rsid w:val="0043621A"/>
    <w:rsid w:val="00472354"/>
    <w:rsid w:val="00472E85"/>
    <w:rsid w:val="004A07EA"/>
    <w:rsid w:val="004A6328"/>
    <w:rsid w:val="004B11FF"/>
    <w:rsid w:val="004B2D8A"/>
    <w:rsid w:val="004C1E87"/>
    <w:rsid w:val="004C72B7"/>
    <w:rsid w:val="004D436F"/>
    <w:rsid w:val="004D518F"/>
    <w:rsid w:val="004E2857"/>
    <w:rsid w:val="004E4AE7"/>
    <w:rsid w:val="004F5DBF"/>
    <w:rsid w:val="004F639F"/>
    <w:rsid w:val="00500E83"/>
    <w:rsid w:val="00506C17"/>
    <w:rsid w:val="00525011"/>
    <w:rsid w:val="0053609A"/>
    <w:rsid w:val="00551381"/>
    <w:rsid w:val="005562BF"/>
    <w:rsid w:val="005750AE"/>
    <w:rsid w:val="00577132"/>
    <w:rsid w:val="00580929"/>
    <w:rsid w:val="00580F76"/>
    <w:rsid w:val="00582013"/>
    <w:rsid w:val="005934B4"/>
    <w:rsid w:val="005A327E"/>
    <w:rsid w:val="005A62B1"/>
    <w:rsid w:val="005B6555"/>
    <w:rsid w:val="005B76E8"/>
    <w:rsid w:val="005C7E56"/>
    <w:rsid w:val="005D68F6"/>
    <w:rsid w:val="005E5517"/>
    <w:rsid w:val="005E7694"/>
    <w:rsid w:val="005F0EF7"/>
    <w:rsid w:val="005F0FD8"/>
    <w:rsid w:val="0060143E"/>
    <w:rsid w:val="00620CE7"/>
    <w:rsid w:val="00626819"/>
    <w:rsid w:val="00631BD4"/>
    <w:rsid w:val="00643987"/>
    <w:rsid w:val="006445AA"/>
    <w:rsid w:val="00656D20"/>
    <w:rsid w:val="00660ECA"/>
    <w:rsid w:val="00677529"/>
    <w:rsid w:val="0068329C"/>
    <w:rsid w:val="006B1693"/>
    <w:rsid w:val="006B38B0"/>
    <w:rsid w:val="006E1F4B"/>
    <w:rsid w:val="00716476"/>
    <w:rsid w:val="0073746C"/>
    <w:rsid w:val="00745304"/>
    <w:rsid w:val="00754FC8"/>
    <w:rsid w:val="007550CA"/>
    <w:rsid w:val="00755B44"/>
    <w:rsid w:val="00772147"/>
    <w:rsid w:val="007776DF"/>
    <w:rsid w:val="00780BD5"/>
    <w:rsid w:val="00783E07"/>
    <w:rsid w:val="00785210"/>
    <w:rsid w:val="007A2073"/>
    <w:rsid w:val="007B153E"/>
    <w:rsid w:val="007C1928"/>
    <w:rsid w:val="007D0A19"/>
    <w:rsid w:val="007E65D2"/>
    <w:rsid w:val="007F0085"/>
    <w:rsid w:val="008065EB"/>
    <w:rsid w:val="00814111"/>
    <w:rsid w:val="00822094"/>
    <w:rsid w:val="00837D0B"/>
    <w:rsid w:val="0085413B"/>
    <w:rsid w:val="0085736E"/>
    <w:rsid w:val="0086024D"/>
    <w:rsid w:val="00866381"/>
    <w:rsid w:val="00867DD9"/>
    <w:rsid w:val="0087189D"/>
    <w:rsid w:val="008A6C5D"/>
    <w:rsid w:val="008B364A"/>
    <w:rsid w:val="008C1754"/>
    <w:rsid w:val="008D7C49"/>
    <w:rsid w:val="008F5881"/>
    <w:rsid w:val="008F6082"/>
    <w:rsid w:val="008F731B"/>
    <w:rsid w:val="00910303"/>
    <w:rsid w:val="00932B50"/>
    <w:rsid w:val="0093778F"/>
    <w:rsid w:val="00942EA2"/>
    <w:rsid w:val="0094336B"/>
    <w:rsid w:val="00987D04"/>
    <w:rsid w:val="00997555"/>
    <w:rsid w:val="009A60A5"/>
    <w:rsid w:val="009B0546"/>
    <w:rsid w:val="009B228D"/>
    <w:rsid w:val="009C38CD"/>
    <w:rsid w:val="009E2FD9"/>
    <w:rsid w:val="009F4988"/>
    <w:rsid w:val="00A02D36"/>
    <w:rsid w:val="00A04CE4"/>
    <w:rsid w:val="00A26F9B"/>
    <w:rsid w:val="00A30927"/>
    <w:rsid w:val="00A35D43"/>
    <w:rsid w:val="00A40F84"/>
    <w:rsid w:val="00A46BCF"/>
    <w:rsid w:val="00A46EAB"/>
    <w:rsid w:val="00A658DA"/>
    <w:rsid w:val="00A76969"/>
    <w:rsid w:val="00A81A5E"/>
    <w:rsid w:val="00A843AA"/>
    <w:rsid w:val="00A92192"/>
    <w:rsid w:val="00AA28AC"/>
    <w:rsid w:val="00AA48AE"/>
    <w:rsid w:val="00AD677B"/>
    <w:rsid w:val="00AE16BF"/>
    <w:rsid w:val="00AE3823"/>
    <w:rsid w:val="00B075CD"/>
    <w:rsid w:val="00B26EE3"/>
    <w:rsid w:val="00B3584F"/>
    <w:rsid w:val="00B44611"/>
    <w:rsid w:val="00B51B35"/>
    <w:rsid w:val="00B53366"/>
    <w:rsid w:val="00B5431B"/>
    <w:rsid w:val="00B610AD"/>
    <w:rsid w:val="00B67DBB"/>
    <w:rsid w:val="00B97392"/>
    <w:rsid w:val="00BA3900"/>
    <w:rsid w:val="00BA3AFD"/>
    <w:rsid w:val="00BB0D2D"/>
    <w:rsid w:val="00C01DA5"/>
    <w:rsid w:val="00C057B5"/>
    <w:rsid w:val="00C05B4E"/>
    <w:rsid w:val="00C0625B"/>
    <w:rsid w:val="00C129FE"/>
    <w:rsid w:val="00C15F52"/>
    <w:rsid w:val="00C43047"/>
    <w:rsid w:val="00C4316F"/>
    <w:rsid w:val="00C43EF4"/>
    <w:rsid w:val="00C47DE2"/>
    <w:rsid w:val="00C53DF0"/>
    <w:rsid w:val="00C57607"/>
    <w:rsid w:val="00C71889"/>
    <w:rsid w:val="00C7429A"/>
    <w:rsid w:val="00CA5065"/>
    <w:rsid w:val="00CC0FC3"/>
    <w:rsid w:val="00CC1051"/>
    <w:rsid w:val="00CC7CBD"/>
    <w:rsid w:val="00CC7D84"/>
    <w:rsid w:val="00CD7DCF"/>
    <w:rsid w:val="00CE2D49"/>
    <w:rsid w:val="00CE3ABB"/>
    <w:rsid w:val="00CE462C"/>
    <w:rsid w:val="00CE71D8"/>
    <w:rsid w:val="00CF3B8F"/>
    <w:rsid w:val="00CF78D7"/>
    <w:rsid w:val="00D1349F"/>
    <w:rsid w:val="00D33B99"/>
    <w:rsid w:val="00D642B5"/>
    <w:rsid w:val="00D74665"/>
    <w:rsid w:val="00D967AD"/>
    <w:rsid w:val="00DA559F"/>
    <w:rsid w:val="00DB2CF8"/>
    <w:rsid w:val="00DE65B4"/>
    <w:rsid w:val="00DF0BFA"/>
    <w:rsid w:val="00DF0CD1"/>
    <w:rsid w:val="00E103DF"/>
    <w:rsid w:val="00E2694D"/>
    <w:rsid w:val="00E30E0C"/>
    <w:rsid w:val="00E37A0A"/>
    <w:rsid w:val="00E4266D"/>
    <w:rsid w:val="00E72C5B"/>
    <w:rsid w:val="00E77E5D"/>
    <w:rsid w:val="00E81831"/>
    <w:rsid w:val="00E91ACF"/>
    <w:rsid w:val="00E9576A"/>
    <w:rsid w:val="00EC2DCE"/>
    <w:rsid w:val="00EC47C1"/>
    <w:rsid w:val="00ED27A3"/>
    <w:rsid w:val="00EE244F"/>
    <w:rsid w:val="00EE7F76"/>
    <w:rsid w:val="00EF2523"/>
    <w:rsid w:val="00EF2AE9"/>
    <w:rsid w:val="00F22791"/>
    <w:rsid w:val="00F24598"/>
    <w:rsid w:val="00F33A88"/>
    <w:rsid w:val="00F41086"/>
    <w:rsid w:val="00F6244E"/>
    <w:rsid w:val="00F62B9F"/>
    <w:rsid w:val="00F77766"/>
    <w:rsid w:val="00F8208F"/>
    <w:rsid w:val="00F8283D"/>
    <w:rsid w:val="00F84401"/>
    <w:rsid w:val="00F941FF"/>
    <w:rsid w:val="00FA1BD1"/>
    <w:rsid w:val="00FA27B2"/>
    <w:rsid w:val="00FB0D12"/>
    <w:rsid w:val="00FB7A0C"/>
    <w:rsid w:val="00FC36F2"/>
    <w:rsid w:val="00FE00EA"/>
    <w:rsid w:val="00FE3992"/>
    <w:rsid w:val="00FF4B26"/>
    <w:rsid w:val="00FF6AB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7</cp:revision>
  <cp:lastPrinted>2022-01-31T15:15:00Z</cp:lastPrinted>
  <dcterms:created xsi:type="dcterms:W3CDTF">2023-01-19T04:45:00Z</dcterms:created>
  <dcterms:modified xsi:type="dcterms:W3CDTF">2023-02-08T18:53:00Z</dcterms:modified>
</cp:coreProperties>
</file>